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2023-11-03T09:30:58Z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